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087FA7" w:rsidRDefault="0078315E" w:rsidP="0078315E">
      <w:pPr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2579FB" w:rsidRPr="00013252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 do Zapytan</w:t>
      </w:r>
      <w:r w:rsidR="00A358BA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ia Ofertowego – </w:t>
      </w:r>
      <w:r w:rsidR="00B17D7A" w:rsidRPr="00013252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87FA7" w:rsidRDefault="00E14098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13252" w:rsidRDefault="004B3E5E" w:rsidP="00DA5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13252">
        <w:rPr>
          <w:rFonts w:asciiTheme="minorHAnsi" w:hAnsiTheme="minorHAnsi" w:cstheme="minorHAnsi"/>
          <w:b/>
          <w:sz w:val="24"/>
          <w:szCs w:val="22"/>
        </w:rPr>
        <w:t>OŚWIADCZENIE</w:t>
      </w:r>
    </w:p>
    <w:p w:rsidR="0083415F" w:rsidRPr="0083415F" w:rsidRDefault="009D7EEA" w:rsidP="00B101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DA5A2A">
        <w:rPr>
          <w:rFonts w:asciiTheme="minorHAnsi" w:hAnsiTheme="minorHAnsi" w:cstheme="minorHAnsi"/>
          <w:b/>
          <w:sz w:val="22"/>
          <w:szCs w:val="22"/>
        </w:rPr>
        <w:t>Wykonawcy o spełnieniu warunków udziału</w:t>
      </w:r>
      <w:r w:rsidR="0083415F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DA5A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415F" w:rsidRPr="00DA5A2A">
        <w:rPr>
          <w:rFonts w:asciiTheme="minorHAnsi" w:hAnsiTheme="minorHAnsi" w:cstheme="minorHAnsi"/>
          <w:b/>
          <w:sz w:val="22"/>
          <w:szCs w:val="22"/>
        </w:rPr>
        <w:t>r</w:t>
      </w:r>
      <w:r w:rsidR="0083415F">
        <w:rPr>
          <w:rFonts w:asciiTheme="minorHAnsi" w:hAnsiTheme="minorHAnsi" w:cstheme="minorHAnsi"/>
          <w:b/>
          <w:sz w:val="22"/>
          <w:szCs w:val="22"/>
        </w:rPr>
        <w:t>ozeznaniu rynku d</w:t>
      </w:r>
      <w:r w:rsidR="0083415F" w:rsidRPr="0083415F">
        <w:rPr>
          <w:rFonts w:asciiTheme="minorHAnsi" w:hAnsiTheme="minorHAnsi" w:cstheme="minorHAnsi"/>
          <w:b/>
          <w:sz w:val="22"/>
          <w:szCs w:val="22"/>
        </w:rPr>
        <w:t>ot. zamówienia na zakup, dostarczenie i montaż mebli do pra</w:t>
      </w:r>
      <w:r w:rsidR="00854177">
        <w:rPr>
          <w:rFonts w:asciiTheme="minorHAnsi" w:hAnsiTheme="minorHAnsi" w:cstheme="minorHAnsi"/>
          <w:b/>
          <w:sz w:val="22"/>
          <w:szCs w:val="22"/>
        </w:rPr>
        <w:t xml:space="preserve">cowni przyrody, matematycznej, informatycznej, językowej </w:t>
      </w:r>
      <w:r w:rsidR="0083415F" w:rsidRPr="0083415F">
        <w:rPr>
          <w:rFonts w:asciiTheme="minorHAnsi" w:hAnsiTheme="minorHAnsi" w:cstheme="minorHAnsi"/>
          <w:b/>
          <w:sz w:val="22"/>
          <w:szCs w:val="22"/>
        </w:rPr>
        <w:t xml:space="preserve">dla szkoły podstawowej </w:t>
      </w:r>
      <w:r w:rsidR="00854177">
        <w:rPr>
          <w:rFonts w:asciiTheme="minorHAnsi" w:hAnsiTheme="minorHAnsi" w:cstheme="minorHAnsi"/>
          <w:b/>
          <w:sz w:val="22"/>
          <w:szCs w:val="22"/>
        </w:rPr>
        <w:t>Kornelówka – Przystań w Łodzi</w:t>
      </w:r>
    </w:p>
    <w:bookmarkEnd w:id="0"/>
    <w:p w:rsidR="00B10163" w:rsidRDefault="00B10163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</w:p>
    <w:p w:rsidR="006D2D12" w:rsidRPr="00013252" w:rsidRDefault="009200B4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  <w:r w:rsidRPr="00013252">
        <w:rPr>
          <w:rFonts w:asciiTheme="minorHAnsi" w:hAnsiTheme="minorHAnsi" w:cstheme="minorHAnsi"/>
          <w:b/>
          <w:bCs/>
          <w:sz w:val="22"/>
        </w:rPr>
        <w:t xml:space="preserve">Dane </w:t>
      </w:r>
      <w:r w:rsidR="00A358BA" w:rsidRPr="00013252">
        <w:rPr>
          <w:rFonts w:asciiTheme="minorHAnsi" w:hAnsiTheme="minorHAnsi" w:cstheme="minorHAnsi"/>
          <w:b/>
          <w:bCs/>
          <w:sz w:val="22"/>
        </w:rPr>
        <w:t>Wykonawcy</w:t>
      </w:r>
      <w:r w:rsidRPr="00013252">
        <w:rPr>
          <w:rFonts w:asciiTheme="minorHAnsi" w:hAnsiTheme="minorHAnsi" w:cstheme="minorHAnsi"/>
          <w:b/>
          <w:bCs/>
          <w:sz w:val="22"/>
        </w:rPr>
        <w:t>: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 w:rsidR="006D2D12"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..</w:t>
      </w:r>
      <w:r w:rsidRPr="00087FA7">
        <w:rPr>
          <w:rFonts w:asciiTheme="minorHAnsi" w:hAnsiTheme="minorHAnsi" w:cstheme="minorHAnsi"/>
        </w:rPr>
        <w:t>…</w:t>
      </w:r>
      <w:r w:rsidR="006D2D12">
        <w:rPr>
          <w:rFonts w:asciiTheme="minorHAnsi" w:hAnsiTheme="minorHAnsi" w:cstheme="minorHAnsi"/>
        </w:rPr>
        <w:t>……...</w:t>
      </w:r>
      <w:r w:rsidRPr="00087FA7">
        <w:rPr>
          <w:rFonts w:asciiTheme="minorHAnsi" w:hAnsiTheme="minorHAnsi" w:cstheme="minorHAnsi"/>
        </w:rPr>
        <w:t xml:space="preserve"> </w:t>
      </w:r>
    </w:p>
    <w:p w:rsidR="009200B4" w:rsidRPr="00087FA7" w:rsidRDefault="00B92FAB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Adres e-mail:</w:t>
      </w:r>
      <w:r w:rsidR="00E14098" w:rsidRPr="00087FA7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9200B4" w:rsidRPr="00087FA7">
        <w:rPr>
          <w:rFonts w:asciiTheme="minorHAnsi" w:hAnsiTheme="minorHAnsi" w:cstheme="minorHAnsi"/>
          <w:lang w:val="en-US"/>
        </w:rPr>
        <w:t>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9200B4"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B92FAB" w:rsidRPr="00087FA7">
        <w:rPr>
          <w:rFonts w:asciiTheme="minorHAnsi" w:hAnsiTheme="minorHAnsi" w:cstheme="minorHAnsi"/>
          <w:lang w:val="en-US"/>
        </w:rPr>
        <w:t>……</w:t>
      </w:r>
      <w:r w:rsidRPr="00087FA7">
        <w:rPr>
          <w:rFonts w:asciiTheme="minorHAnsi" w:hAnsiTheme="minorHAnsi" w:cstheme="minorHAnsi"/>
          <w:lang w:val="en-US"/>
        </w:rPr>
        <w:t xml:space="preserve"> 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</w:t>
      </w:r>
      <w:r w:rsidR="00A358BA" w:rsidRPr="00087FA7">
        <w:rPr>
          <w:rFonts w:asciiTheme="minorHAnsi" w:hAnsiTheme="minorHAnsi" w:cstheme="minorHAnsi"/>
          <w:lang w:val="en-US"/>
        </w:rPr>
        <w:t>:</w:t>
      </w:r>
      <w:r w:rsidRPr="00087FA7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</w:t>
      </w:r>
      <w:r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9200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uprawnienia do wykonywania określonej działalności lub czynności, jeżeli ustawy nakładają obowiązek posiadania takich uprawnień w zakresie przedmiotu niniejszego zamówienia.</w:t>
      </w:r>
    </w:p>
    <w:p w:rsidR="004B3E5E" w:rsidRPr="00087FA7" w:rsidRDefault="007055B7" w:rsidP="00FB3F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niezbędną wiedzę i doświadczenie oraz dysponują potencjałem technicznym </w:t>
      </w:r>
      <w:r w:rsidR="00D64E8F" w:rsidRPr="00087FA7">
        <w:rPr>
          <w:rFonts w:asciiTheme="minorHAnsi" w:hAnsiTheme="minorHAnsi" w:cstheme="minorHAnsi"/>
          <w:bCs/>
          <w:color w:val="000000"/>
        </w:rPr>
        <w:br/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i osobami zdolnymi do wykonania zamówienia. 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Pr="00087FA7">
        <w:rPr>
          <w:rFonts w:asciiTheme="minorHAnsi" w:hAnsiTheme="minorHAnsi" w:cstheme="minorHAnsi"/>
          <w:bCs/>
          <w:color w:val="000000"/>
        </w:rPr>
        <w:t>najduje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się w sytuacji ekonomicznej i finansowej zapewniającej wykonanie niniejszego zamówienia.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n</w:t>
      </w:r>
      <w:r w:rsidR="004B3E5E" w:rsidRPr="00087FA7">
        <w:rPr>
          <w:rFonts w:asciiTheme="minorHAnsi" w:hAnsiTheme="minorHAnsi" w:cstheme="minorHAnsi"/>
        </w:rPr>
        <w:t xml:space="preserve">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B92FAB" w:rsidRPr="00087FA7" w:rsidRDefault="009200B4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9200B4" w:rsidRPr="00087FA7" w:rsidRDefault="00B92FAB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="006D2D12">
        <w:rPr>
          <w:rFonts w:asciiTheme="minorHAnsi" w:hAnsiTheme="minorHAnsi" w:cstheme="minorHAnsi"/>
        </w:rPr>
        <w:t>……..</w:t>
      </w:r>
      <w:r w:rsidR="0051195E">
        <w:rPr>
          <w:rFonts w:asciiTheme="minorHAnsi" w:hAnsiTheme="minorHAnsi" w:cstheme="minorHAnsi"/>
        </w:rPr>
        <w:t>………..</w:t>
      </w:r>
      <w:r w:rsidRPr="00087FA7">
        <w:rPr>
          <w:rFonts w:asciiTheme="minorHAnsi" w:hAnsiTheme="minorHAnsi" w:cstheme="minorHAnsi"/>
        </w:rPr>
        <w:t>……..</w:t>
      </w:r>
      <w:r w:rsidR="009200B4" w:rsidRPr="00087FA7">
        <w:rPr>
          <w:rFonts w:asciiTheme="minorHAnsi" w:hAnsiTheme="minorHAnsi" w:cstheme="minorHAnsi"/>
        </w:rPr>
        <w:t>………………………………………</w:t>
      </w:r>
    </w:p>
    <w:p w:rsidR="009200B4" w:rsidRPr="00087FA7" w:rsidRDefault="006D2D12" w:rsidP="00B92FA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5B61DA" w:rsidRPr="00087FA7">
        <w:rPr>
          <w:rFonts w:asciiTheme="minorHAnsi" w:hAnsiTheme="minorHAnsi" w:cstheme="minorHAnsi"/>
        </w:rPr>
        <w:t>podpis i pieczęć osoby uprawnionej</w:t>
      </w:r>
    </w:p>
    <w:p w:rsidR="005B7D21" w:rsidRPr="00E14098" w:rsidRDefault="005B7D21">
      <w:pPr>
        <w:rPr>
          <w:rFonts w:asciiTheme="majorHAnsi" w:hAnsiTheme="majorHAnsi" w:cstheme="majorHAnsi"/>
        </w:rPr>
      </w:pPr>
    </w:p>
    <w:sectPr w:rsidR="005B7D21" w:rsidRPr="00E14098" w:rsidSect="0078315E">
      <w:headerReference w:type="default" r:id="rId7"/>
      <w:footerReference w:type="default" r:id="rId8"/>
      <w:pgSz w:w="11906" w:h="16838"/>
      <w:pgMar w:top="56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F9" w:rsidRDefault="003743F9" w:rsidP="005B61DA">
      <w:r>
        <w:separator/>
      </w:r>
    </w:p>
  </w:endnote>
  <w:endnote w:type="continuationSeparator" w:id="0">
    <w:p w:rsidR="003743F9" w:rsidRDefault="003743F9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F9" w:rsidRDefault="003743F9" w:rsidP="005B61DA">
      <w:r>
        <w:separator/>
      </w:r>
    </w:p>
  </w:footnote>
  <w:footnote w:type="continuationSeparator" w:id="0">
    <w:p w:rsidR="003743F9" w:rsidRDefault="003743F9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E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3963035</wp:posOffset>
          </wp:positionH>
          <wp:positionV relativeFrom="paragraph">
            <wp:posOffset>-292735</wp:posOffset>
          </wp:positionV>
          <wp:extent cx="2102485" cy="734695"/>
          <wp:effectExtent l="0" t="0" r="0" b="8255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-274320</wp:posOffset>
          </wp:positionH>
          <wp:positionV relativeFrom="paragraph">
            <wp:posOffset>-302260</wp:posOffset>
          </wp:positionV>
          <wp:extent cx="1609725" cy="731520"/>
          <wp:effectExtent l="0" t="0" r="952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78315E" w:rsidTr="0078315E">
      <w:trPr>
        <w:trHeight w:val="416"/>
        <w:jc w:val="center"/>
      </w:trPr>
      <w:tc>
        <w:tcPr>
          <w:tcW w:w="226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  <w:bookmarkStart w:id="1" w:name="_Hlk20145338"/>
        </w:p>
      </w:tc>
      <w:tc>
        <w:tcPr>
          <w:tcW w:w="43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</w:p>
      </w:tc>
      <w:tc>
        <w:tcPr>
          <w:tcW w:w="30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jc w:val="right"/>
            <w:rPr>
              <w:lang w:eastAsia="en-US"/>
            </w:rPr>
          </w:pPr>
        </w:p>
      </w:tc>
    </w:tr>
  </w:tbl>
  <w:bookmarkEnd w:id="1"/>
  <w:p w:rsidR="00B92FAB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3252"/>
    <w:rsid w:val="00022052"/>
    <w:rsid w:val="00041944"/>
    <w:rsid w:val="00041C07"/>
    <w:rsid w:val="00043A45"/>
    <w:rsid w:val="00087FA7"/>
    <w:rsid w:val="000A5F62"/>
    <w:rsid w:val="000B24CC"/>
    <w:rsid w:val="000C6858"/>
    <w:rsid w:val="000E52C5"/>
    <w:rsid w:val="000F7951"/>
    <w:rsid w:val="0015315C"/>
    <w:rsid w:val="00154A5A"/>
    <w:rsid w:val="001A6E54"/>
    <w:rsid w:val="001B33A9"/>
    <w:rsid w:val="001C3E9D"/>
    <w:rsid w:val="002060CB"/>
    <w:rsid w:val="002579FB"/>
    <w:rsid w:val="00272409"/>
    <w:rsid w:val="002835EC"/>
    <w:rsid w:val="002A020F"/>
    <w:rsid w:val="002B3CB3"/>
    <w:rsid w:val="003120DF"/>
    <w:rsid w:val="003279C9"/>
    <w:rsid w:val="00334134"/>
    <w:rsid w:val="003709F6"/>
    <w:rsid w:val="003743F9"/>
    <w:rsid w:val="00374EC7"/>
    <w:rsid w:val="003A71EC"/>
    <w:rsid w:val="003C1C49"/>
    <w:rsid w:val="003E0F59"/>
    <w:rsid w:val="003E5F10"/>
    <w:rsid w:val="003F5BF7"/>
    <w:rsid w:val="00407353"/>
    <w:rsid w:val="004575CF"/>
    <w:rsid w:val="00480C72"/>
    <w:rsid w:val="0048791E"/>
    <w:rsid w:val="004A32F8"/>
    <w:rsid w:val="004A4AA1"/>
    <w:rsid w:val="004B3E5E"/>
    <w:rsid w:val="0051195E"/>
    <w:rsid w:val="00521596"/>
    <w:rsid w:val="005254FE"/>
    <w:rsid w:val="00565547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6F70A9"/>
    <w:rsid w:val="007055B7"/>
    <w:rsid w:val="00724971"/>
    <w:rsid w:val="0073520D"/>
    <w:rsid w:val="00776634"/>
    <w:rsid w:val="0078250F"/>
    <w:rsid w:val="0078315E"/>
    <w:rsid w:val="00785135"/>
    <w:rsid w:val="007A04EF"/>
    <w:rsid w:val="008259BA"/>
    <w:rsid w:val="0083415F"/>
    <w:rsid w:val="00854177"/>
    <w:rsid w:val="00875934"/>
    <w:rsid w:val="0089309F"/>
    <w:rsid w:val="008E65E5"/>
    <w:rsid w:val="008E6697"/>
    <w:rsid w:val="00906895"/>
    <w:rsid w:val="009200B4"/>
    <w:rsid w:val="00927025"/>
    <w:rsid w:val="009447B6"/>
    <w:rsid w:val="00944C3C"/>
    <w:rsid w:val="00990B3E"/>
    <w:rsid w:val="009A42FB"/>
    <w:rsid w:val="009B7A3D"/>
    <w:rsid w:val="009D7EEA"/>
    <w:rsid w:val="009F61C7"/>
    <w:rsid w:val="00A10DA1"/>
    <w:rsid w:val="00A358BA"/>
    <w:rsid w:val="00A54862"/>
    <w:rsid w:val="00A63BD8"/>
    <w:rsid w:val="00A66947"/>
    <w:rsid w:val="00AD416B"/>
    <w:rsid w:val="00AE2842"/>
    <w:rsid w:val="00AF2176"/>
    <w:rsid w:val="00B04B12"/>
    <w:rsid w:val="00B10163"/>
    <w:rsid w:val="00B17D7A"/>
    <w:rsid w:val="00B23F0D"/>
    <w:rsid w:val="00B25077"/>
    <w:rsid w:val="00B30C62"/>
    <w:rsid w:val="00B837A2"/>
    <w:rsid w:val="00B92FAB"/>
    <w:rsid w:val="00B94F21"/>
    <w:rsid w:val="00B954EB"/>
    <w:rsid w:val="00BB121A"/>
    <w:rsid w:val="00BD376E"/>
    <w:rsid w:val="00C0228D"/>
    <w:rsid w:val="00C73FF4"/>
    <w:rsid w:val="00CB31A6"/>
    <w:rsid w:val="00CB354D"/>
    <w:rsid w:val="00CC539D"/>
    <w:rsid w:val="00D41665"/>
    <w:rsid w:val="00D439F6"/>
    <w:rsid w:val="00D64E8F"/>
    <w:rsid w:val="00D67752"/>
    <w:rsid w:val="00D7484E"/>
    <w:rsid w:val="00D82988"/>
    <w:rsid w:val="00DA1AD9"/>
    <w:rsid w:val="00DA5A2A"/>
    <w:rsid w:val="00DC1391"/>
    <w:rsid w:val="00E14098"/>
    <w:rsid w:val="00E21BF2"/>
    <w:rsid w:val="00EB27B1"/>
    <w:rsid w:val="00ED70BF"/>
    <w:rsid w:val="00EE3873"/>
    <w:rsid w:val="00F03FC0"/>
    <w:rsid w:val="00F44FB2"/>
    <w:rsid w:val="00F72ECD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B6E87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8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11</cp:revision>
  <cp:lastPrinted>2019-03-04T14:10:00Z</cp:lastPrinted>
  <dcterms:created xsi:type="dcterms:W3CDTF">2020-05-14T14:42:00Z</dcterms:created>
  <dcterms:modified xsi:type="dcterms:W3CDTF">2021-09-17T16:29:00Z</dcterms:modified>
</cp:coreProperties>
</file>